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256"/>
        <w:gridCol w:w="942"/>
        <w:gridCol w:w="314"/>
        <w:gridCol w:w="236"/>
        <w:gridCol w:w="628"/>
        <w:gridCol w:w="236"/>
        <w:gridCol w:w="408"/>
        <w:gridCol w:w="628"/>
        <w:gridCol w:w="628"/>
        <w:gridCol w:w="1256"/>
        <w:gridCol w:w="1414"/>
        <w:gridCol w:w="1806"/>
        <w:gridCol w:w="2826"/>
        <w:gridCol w:w="2812"/>
      </w:tblGrid>
      <w:tr w:rsidR="003A0141" w14:paraId="2014C8B3" w14:textId="77777777">
        <w:trPr>
          <w:cantSplit/>
        </w:trPr>
        <w:tc>
          <w:tcPr>
            <w:tcW w:w="2826" w:type="dxa"/>
            <w:gridSpan w:val="4"/>
          </w:tcPr>
          <w:p w14:paraId="1C4711DC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6D84F0BF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DENÍK ROZPOČTU</w:t>
            </w:r>
          </w:p>
        </w:tc>
      </w:tr>
      <w:tr w:rsidR="003A0141" w14:paraId="38B6743B" w14:textId="77777777">
        <w:trPr>
          <w:cantSplit/>
        </w:trPr>
        <w:tc>
          <w:tcPr>
            <w:tcW w:w="314" w:type="dxa"/>
          </w:tcPr>
          <w:p w14:paraId="58643180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14:paraId="16CBD75D" w14:textId="77777777" w:rsidR="003A0141" w:rsidRDefault="008D3A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10B2E5" wp14:editId="74ABD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11"/>
          </w:tcPr>
          <w:p w14:paraId="2511D8CA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tříděný podle čísla dokladu</w:t>
            </w:r>
          </w:p>
        </w:tc>
      </w:tr>
      <w:tr w:rsidR="003A0141" w14:paraId="63A76905" w14:textId="77777777">
        <w:trPr>
          <w:cantSplit/>
        </w:trPr>
        <w:tc>
          <w:tcPr>
            <w:tcW w:w="2826" w:type="dxa"/>
            <w:gridSpan w:val="4"/>
          </w:tcPr>
          <w:p w14:paraId="4A95D3C6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70EA32AF" w14:textId="77777777" w:rsidR="003A0141" w:rsidRDefault="008D3A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3A0141" w14:paraId="2CC90932" w14:textId="77777777">
        <w:trPr>
          <w:cantSplit/>
        </w:trPr>
        <w:tc>
          <w:tcPr>
            <w:tcW w:w="2826" w:type="dxa"/>
            <w:gridSpan w:val="4"/>
          </w:tcPr>
          <w:p w14:paraId="2874D1FD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24A8A357" w14:textId="77777777" w:rsidR="003A0141" w:rsidRDefault="008D3A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8" w:type="dxa"/>
            <w:gridSpan w:val="8"/>
          </w:tcPr>
          <w:p w14:paraId="748EFE91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2021</w:t>
            </w:r>
          </w:p>
        </w:tc>
      </w:tr>
      <w:tr w:rsidR="003A0141" w14:paraId="1ABE8FC2" w14:textId="77777777">
        <w:trPr>
          <w:cantSplit/>
        </w:trPr>
        <w:tc>
          <w:tcPr>
            <w:tcW w:w="2826" w:type="dxa"/>
            <w:gridSpan w:val="4"/>
          </w:tcPr>
          <w:p w14:paraId="37729B35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42B90424" w14:textId="77777777" w:rsidR="003A0141" w:rsidRDefault="008D3A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8" w:type="dxa"/>
            <w:gridSpan w:val="8"/>
          </w:tcPr>
          <w:p w14:paraId="4EE0A248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3A0141" w14:paraId="64D22755" w14:textId="77777777">
        <w:trPr>
          <w:cantSplit/>
        </w:trPr>
        <w:tc>
          <w:tcPr>
            <w:tcW w:w="2826" w:type="dxa"/>
            <w:gridSpan w:val="4"/>
          </w:tcPr>
          <w:p w14:paraId="1B9DB2A9" w14:textId="77777777" w:rsidR="003A0141" w:rsidRDefault="003A01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0BDBC52E" w14:textId="77777777" w:rsidR="003A0141" w:rsidRDefault="008D3A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8" w:type="dxa"/>
            <w:gridSpan w:val="8"/>
          </w:tcPr>
          <w:p w14:paraId="092829A4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3A0141" w14:paraId="2A7D6AC2" w14:textId="77777777">
        <w:trPr>
          <w:cantSplit/>
        </w:trPr>
        <w:tc>
          <w:tcPr>
            <w:tcW w:w="15704" w:type="dxa"/>
            <w:gridSpan w:val="15"/>
            <w:tcBorders>
              <w:top w:val="single" w:sz="0" w:space="0" w:color="auto"/>
            </w:tcBorders>
          </w:tcPr>
          <w:p w14:paraId="6D3BCEE7" w14:textId="77777777" w:rsidR="003A0141" w:rsidRDefault="003A01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A0141" w14:paraId="7A6A8032" w14:textId="77777777">
        <w:trPr>
          <w:cantSplit/>
        </w:trPr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8754B40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6D4A79F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172F62A5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FE80C4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42C3D2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03241C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31255D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175190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44E63F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E5E7BB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9BDB63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E030F9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7966D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3A0141" w14:paraId="37AA6D23" w14:textId="77777777">
        <w:trPr>
          <w:cantSplit/>
        </w:trPr>
        <w:tc>
          <w:tcPr>
            <w:tcW w:w="15704" w:type="dxa"/>
            <w:gridSpan w:val="15"/>
            <w:tcMar>
              <w:top w:w="4" w:type="dxa"/>
              <w:bottom w:w="4" w:type="dxa"/>
            </w:tcMar>
          </w:tcPr>
          <w:p w14:paraId="62C4EC4F" w14:textId="77777777" w:rsidR="003A0141" w:rsidRDefault="003A014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029BAC6" w14:textId="77777777" w:rsidR="003A0141" w:rsidRDefault="003A0141">
      <w:pPr>
        <w:spacing w:after="0" w:line="1" w:lineRule="auto"/>
        <w:sectPr w:rsidR="003A0141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099"/>
        <w:gridCol w:w="157"/>
        <w:gridCol w:w="314"/>
        <w:gridCol w:w="314"/>
        <w:gridCol w:w="314"/>
        <w:gridCol w:w="550"/>
        <w:gridCol w:w="628"/>
        <w:gridCol w:w="78"/>
        <w:gridCol w:w="550"/>
        <w:gridCol w:w="628"/>
        <w:gridCol w:w="628"/>
        <w:gridCol w:w="1257"/>
        <w:gridCol w:w="1413"/>
        <w:gridCol w:w="1806"/>
        <w:gridCol w:w="2827"/>
        <w:gridCol w:w="2827"/>
      </w:tblGrid>
      <w:tr w:rsidR="003A0141" w14:paraId="47FFC2F5" w14:textId="77777777">
        <w:trPr>
          <w:cantSplit/>
        </w:trPr>
        <w:tc>
          <w:tcPr>
            <w:tcW w:w="314" w:type="dxa"/>
            <w:tcMar>
              <w:top w:w="4" w:type="dxa"/>
              <w:bottom w:w="4" w:type="dxa"/>
            </w:tcMar>
          </w:tcPr>
          <w:p w14:paraId="7BEEF659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14:paraId="196DABEC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000712005</w:t>
            </w: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14:paraId="1F692C51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31 / 12</w:t>
            </w:r>
          </w:p>
        </w:tc>
        <w:tc>
          <w:tcPr>
            <w:tcW w:w="13192" w:type="dxa"/>
            <w:gridSpan w:val="11"/>
            <w:tcMar>
              <w:top w:w="4" w:type="dxa"/>
              <w:bottom w:w="4" w:type="dxa"/>
            </w:tcMar>
          </w:tcPr>
          <w:p w14:paraId="20D5E004" w14:textId="77777777" w:rsidR="003A0141" w:rsidRDefault="003A0141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3A0141" w14:paraId="0E7235C9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9E7121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0AEA59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713A7D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81B95A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5486BA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656AC8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626709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BBB3D9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93745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87F1D8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F9D78E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733DEC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BF56BB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413 506,00-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132A1B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1A2E4B43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E8606C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6BE224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736894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23DA0E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1522FD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01D28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45F637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1C9392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A2654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4146C5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E8E640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7A079D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26F45B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17 183,00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1D3173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3C77913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D0A0F3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5F7A1C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806E28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B2C4F1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DE2481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F3AEE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B89E85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4A3980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30BAAB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1A02EF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9361AA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BA8AA7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09F98F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17 044,00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BC864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5EA9676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20A6210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360E86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7C0F3D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058388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37D8BA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26456C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E61A51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308832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9B9D4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4ED4BD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E824C0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7AC27E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2837D9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288 103,00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975FE4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1C3C391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3F194D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5E6F61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87A790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D81409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2975B7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39C94B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901D19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5D2BF5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04120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43455B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6C8DF5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32BEE3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75FB18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355 267,00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29EB8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1BD0F4E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D67B61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EC0B4A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1DEEB3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FF19B0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2D6434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0DFB07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0080BAF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9250E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935A0D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967C93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D9E576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E8B2AB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F349E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350,00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F68354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0BC3661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A4F40E4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D794CE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188579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694361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EECA13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6F2C15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0012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9F0A73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04C873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2EBD0F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BBDB12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000098037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7433D2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98DDC4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2488B3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4 105,86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411039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0A83F4C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2304D9B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21E178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77ACA8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CB76C9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3CD996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182AEE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D7CAD7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173DA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DA58CC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316AF5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850AE6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A3EDE7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E92E2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9 000,00-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49D885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1B753623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3515BB8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3385FE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4C34A3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3037D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7FF9B1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ED901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3BBE31F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A90195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527F59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9049DE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000013101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12AAC2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D1AB96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5481DA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95 000,00-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AA5889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2DFF0B5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AAAA22C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F1C5A6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DC6364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81C450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F9159F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36121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3607AE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758EB6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4CB52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ECF4D7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1DCEC4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3617CC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FC59B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1 740,00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50AE4F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240D421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C62A4C8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F584B8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956165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6A4E0F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E56AB1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EE388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6FC064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89030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469A8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BA23B1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9C13D9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565979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575306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CDDFB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2C5A5CD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BACF32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4F9CD2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E3F454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C5189E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F2496A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9B5150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2F4B7D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13E589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FD9D21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25D23B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A2F937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E385B3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30F9BC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D707F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741E48A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1A8551C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1D5E51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5C1AB7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1DC02D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064FF2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9DD60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B28E0B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A410D2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A2F1C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22334B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BAB2CD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0E35F4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DCB5C0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96FAC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1 961,00 </w:t>
            </w:r>
          </w:p>
        </w:tc>
      </w:tr>
      <w:tr w:rsidR="003A0141" w14:paraId="13CDC04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8D70624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C135F2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E355C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03774A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A830E9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0D4CF7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F26E82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2A62D8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C2CDDA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03FE1B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DC384C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0CA52F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CDE755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47BA9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1 961,00-</w:t>
            </w:r>
          </w:p>
        </w:tc>
      </w:tr>
      <w:tr w:rsidR="003A0141" w14:paraId="0D4D824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755DE3F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43C062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DC4FC4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90E2DA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FF9D93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F0F481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84D287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315569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4A782A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94CD39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35DBF7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E8704E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CD324F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B3E3A4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730,00 </w:t>
            </w:r>
          </w:p>
        </w:tc>
      </w:tr>
      <w:tr w:rsidR="003A0141" w14:paraId="65F4E59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18B3C7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59AE82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2C850F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9D7142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B2D291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E8EE44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AD827B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79ADD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40E064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913224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E17501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F67F3A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1FA604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D4D9FB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730,00-</w:t>
            </w:r>
          </w:p>
        </w:tc>
      </w:tr>
      <w:tr w:rsidR="003A0141" w14:paraId="21C3E4E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F183E25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0151A6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4A3097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DAF9DA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53F238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243879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43B50AD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36CA36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9C692F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2001B8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92D5DD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C76D43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5B8B95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AAA491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10 000,00 </w:t>
            </w:r>
          </w:p>
        </w:tc>
      </w:tr>
      <w:tr w:rsidR="003A0141" w14:paraId="5B963A1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33260EA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EBCE4C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FA14BD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9E7045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E9F69C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4A908A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3BCB11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E2F72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63082A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E11720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E5027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415773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68C3CF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D0BDFD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2 275,00 </w:t>
            </w:r>
          </w:p>
        </w:tc>
      </w:tr>
      <w:tr w:rsidR="003A0141" w14:paraId="0EE7ABC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D3EF359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30A6E4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234940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620616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346A75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88E30B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41EF7ED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BE3192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249262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B4A052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1B4989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84E903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8FFE3D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D3FEE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913,00 </w:t>
            </w:r>
          </w:p>
        </w:tc>
      </w:tr>
      <w:tr w:rsidR="003A0141" w14:paraId="43879DC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8B6D247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8ADE2D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1E3D49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C5F0B6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5446B5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CD7DAE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3FF59D0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959F2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306BEC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4D1D9E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1A1EF5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C68278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2C0A1F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311236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3 188,00-</w:t>
            </w:r>
          </w:p>
        </w:tc>
      </w:tr>
      <w:tr w:rsidR="003A0141" w14:paraId="2345FD1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4BD9F96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9A00D5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C2D9AC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C969C2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8F16D4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0FAAA0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B59382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8CB8B0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3A07B9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EB2C5C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B59F5F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53D4DF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BE4925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ACDC68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26 867,00 </w:t>
            </w:r>
          </w:p>
        </w:tc>
      </w:tr>
      <w:tr w:rsidR="003A0141" w14:paraId="74C1D06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F0C13BB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D5DD0B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31DBA6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684CFC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024787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22D246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8DB24D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A22347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D449BA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C13C28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D1BDBE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0D166E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C66326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7A80B2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26 867,00-</w:t>
            </w:r>
          </w:p>
        </w:tc>
      </w:tr>
      <w:tr w:rsidR="003A0141" w14:paraId="3803F66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A65FB4E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566B62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067CA3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8C49E9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A04795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8B0F0A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070DFB6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E72A77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F8F3C2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50449D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09084A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33D0D0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82A692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E11480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6 372,00 </w:t>
            </w:r>
          </w:p>
        </w:tc>
      </w:tr>
      <w:tr w:rsidR="003A0141" w14:paraId="48E2FF3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B0F9A91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0A9706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F4A4DC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09698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C72703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48788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3043A40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DF7D4F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7B0F0D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A13AF3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0366FC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36C17F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4E0285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67746C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998,00 </w:t>
            </w:r>
          </w:p>
        </w:tc>
      </w:tr>
      <w:tr w:rsidR="003A0141" w14:paraId="1E92C0C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7666A74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F0EACD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108D57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AF24CF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C804B1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0CCBE1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9A650F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C7C622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ACD5C6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35E180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BCDC60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033A8F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E5766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FB23A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7 370,00-</w:t>
            </w:r>
          </w:p>
        </w:tc>
      </w:tr>
      <w:tr w:rsidR="003A0141" w14:paraId="4F53C29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EF9DA8B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242014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938DC1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5600E2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10C106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DD897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BEFA2D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346579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C9AF4A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FA8785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D1E95D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9678EA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4D8A14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5B0810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10 527,00 </w:t>
            </w:r>
          </w:p>
        </w:tc>
      </w:tr>
      <w:tr w:rsidR="003A0141" w14:paraId="5428169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B5CDFCA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502266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E88AF2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CB3AA8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3A0FA1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1A64AE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394228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4FDB87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49A66D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26886D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F09070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85F37C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7EB11B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013D6E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5 790,00 </w:t>
            </w:r>
          </w:p>
        </w:tc>
      </w:tr>
      <w:tr w:rsidR="003A0141" w14:paraId="6121300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0F75AF3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C68E9A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FD9840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6AB469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3BF789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38287C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1A0DE5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37EE77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5168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68329C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0E6BE2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F1A294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9AF32D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13EEB4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5D4D5F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3 195,00 </w:t>
            </w:r>
          </w:p>
        </w:tc>
      </w:tr>
      <w:tr w:rsidR="003A0141" w14:paraId="7C08E339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13C91C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BB238B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F36BD1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201EC5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ED3665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F09268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D18526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91D095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9FC07A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4BD67B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1414C4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117DD0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B86B62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A06A58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389 304,00-</w:t>
            </w:r>
          </w:p>
        </w:tc>
      </w:tr>
      <w:tr w:rsidR="003A0141" w14:paraId="0D87430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C020C9F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5AB26F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202F7F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6F0CDE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F16D4D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9F09E2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EF08B7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D236F1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36A4A0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FA6EBF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1B78BF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98275A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CE7599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265916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1 191 796,00-</w:t>
            </w:r>
          </w:p>
        </w:tc>
      </w:tr>
      <w:tr w:rsidR="003A0141" w14:paraId="5DCB097A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9234900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9B44D3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503AE2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93D8A7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8F54E0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5BEF36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198C8B3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FC66E5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A82D40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80C9F4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74844D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A86776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39E745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0E21EF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99 000,00-</w:t>
            </w:r>
          </w:p>
        </w:tc>
      </w:tr>
      <w:tr w:rsidR="003A0141" w14:paraId="70942667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137710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6F8D07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2636AA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AFEA22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5A012E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901119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90D7FC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2341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5EC345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A18E4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DDD1AE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65EF91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486205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94526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D2B48C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230 000,00-</w:t>
            </w:r>
          </w:p>
        </w:tc>
      </w:tr>
      <w:tr w:rsidR="003A0141" w14:paraId="0E2201A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E922005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6E3618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C20EEF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67CC77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BFDB1A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E94D95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F63972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A9BEC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D09BB4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9636A5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5F35EB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484E3C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924032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59A5E5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26 842,00-</w:t>
            </w:r>
          </w:p>
        </w:tc>
      </w:tr>
      <w:tr w:rsidR="003A0141" w14:paraId="4D17D61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9A63989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8FA1CC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E2DE5B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1D3646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5BF3D5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4A1642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E8D4BA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D9BDA6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F17473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B13C49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06AF81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2BBFBD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0B877F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FDFF06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25 097,00-</w:t>
            </w:r>
          </w:p>
        </w:tc>
      </w:tr>
      <w:tr w:rsidR="003A0141" w14:paraId="1DDAAFE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67E5095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6E63E7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9F843D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45031D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39462D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EA191B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76147F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A11D68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960853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6E345F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8006E1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38C8C9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1FAA96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8422D8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9 178,00-</w:t>
            </w:r>
          </w:p>
        </w:tc>
      </w:tr>
      <w:tr w:rsidR="003A0141" w14:paraId="5372A03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99BDD01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B7A5B4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00BE26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2F91A5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974CA7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088BE1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38F0E69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CCB538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51052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23F036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67271A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F7E77A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1C0D15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2B5BE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36 288,00-</w:t>
            </w:r>
          </w:p>
        </w:tc>
      </w:tr>
      <w:tr w:rsidR="003A0141" w14:paraId="073F227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F782C66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04C328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63B270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6561EF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0EF1CF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036CF6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01C05C1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B98EAE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4780A3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C2BD0B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7F2F14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E1FAAE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FEC45E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642443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308 763,00-</w:t>
            </w:r>
          </w:p>
        </w:tc>
      </w:tr>
      <w:tr w:rsidR="003A0141" w14:paraId="0AF8886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C1AAD3D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674CDD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A0A3C7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5BDE53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10F35D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F9232A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06AF1D6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708746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5903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A6667C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5A8781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B13DDA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42C0F1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94BA5A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61E7EE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287 594,00-</w:t>
            </w:r>
          </w:p>
        </w:tc>
      </w:tr>
      <w:tr w:rsidR="003A0141" w14:paraId="07731A3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B96326E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C19A3B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EA98F5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9ED1F3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8D2C78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93CBA3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9C0B0B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048230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75FAD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B252F2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C8F8AB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9CA7A1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7BB4AE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427 069,93-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7356BB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3221C36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5C065D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10F26F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D55DCD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206168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E9AD42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4CA460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2EED03E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3745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5BBD02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12DE94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959F7B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B82166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8A25A4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76E9FC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9F549E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15 000,00-</w:t>
            </w:r>
          </w:p>
        </w:tc>
      </w:tr>
      <w:tr w:rsidR="003A0141" w14:paraId="7EF207D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451B94E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E3EC75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97244E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FCAF64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857459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71530A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62F87A7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3745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17F147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415FB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E01CFC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68C555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0B2BAD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3B72BA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512026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70 000,00-</w:t>
            </w:r>
          </w:p>
        </w:tc>
      </w:tr>
      <w:tr w:rsidR="003A0141" w14:paraId="6156272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624DE8A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F7A169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9C1A37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4A96CA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2B9A9F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7B95EA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0D70762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E706B1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CA07EF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69F31D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447F30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74318E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4201D9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F1B9CA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54 800,00-</w:t>
            </w:r>
          </w:p>
        </w:tc>
      </w:tr>
      <w:tr w:rsidR="003A0141" w14:paraId="38F4AD3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1291E0C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172772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F51968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8090CA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E36C79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694E2B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8CAA36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0EAA7B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530EB7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0C6728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8254CC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9FF926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C9FB1D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577333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113 280,00-</w:t>
            </w:r>
          </w:p>
        </w:tc>
      </w:tr>
      <w:tr w:rsidR="003A0141" w14:paraId="3B0A4A27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DA59722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4A3B4C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75A8CA2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7D1FCFD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DE3637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76B489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9CB739C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D1F037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D48CE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A2E34E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9AFC06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6761F3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C995AD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23F220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2 572 646,93 </w:t>
            </w:r>
          </w:p>
        </w:tc>
      </w:tr>
      <w:tr w:rsidR="003A0141" w14:paraId="5715E2E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4CB968F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15B9E0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2C94CB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F915688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5B18CE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77655A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71C1A1B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64E6F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4216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5FD0EF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833B18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106515974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22F8BA7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50D2AD4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5310AD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82 084,00-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578D1D0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615F354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DAE25DB" w14:textId="77777777" w:rsidR="003A0141" w:rsidRDefault="003A0141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CEF4B61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32B95CB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A1E4025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58FBC8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63FA4B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gridSpan w:val="2"/>
            <w:tcMar>
              <w:top w:w="4" w:type="dxa"/>
              <w:bottom w:w="4" w:type="dxa"/>
            </w:tcMar>
          </w:tcPr>
          <w:p w14:paraId="529FB483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3DCD4DD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DF02DE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B7DDDA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106515011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6AD5C2A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3B55A79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F5CBC0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82 084,00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3A66436" w14:textId="77777777" w:rsidR="003A0141" w:rsidRDefault="003A0141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A0141" w14:paraId="3D785E84" w14:textId="77777777">
        <w:trPr>
          <w:cantSplit/>
        </w:trPr>
        <w:tc>
          <w:tcPr>
            <w:tcW w:w="10050" w:type="dxa"/>
            <w:gridSpan w:val="15"/>
            <w:tcBorders>
              <w:bottom w:val="single" w:sz="0" w:space="0" w:color="auto"/>
            </w:tcBorders>
          </w:tcPr>
          <w:p w14:paraId="1C8B871D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za doklad č. 000712005</w:t>
            </w:r>
          </w:p>
        </w:tc>
        <w:tc>
          <w:tcPr>
            <w:tcW w:w="2827" w:type="dxa"/>
            <w:tcBorders>
              <w:bottom w:val="single" w:sz="0" w:space="0" w:color="auto"/>
            </w:tcBorders>
          </w:tcPr>
          <w:p w14:paraId="2FCB1E5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  <w:tc>
          <w:tcPr>
            <w:tcW w:w="2827" w:type="dxa"/>
            <w:tcBorders>
              <w:bottom w:val="single" w:sz="0" w:space="0" w:color="auto"/>
            </w:tcBorders>
          </w:tcPr>
          <w:p w14:paraId="1E58531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</w:tr>
      <w:tr w:rsidR="003A0141" w14:paraId="4FDB46AD" w14:textId="77777777">
        <w:trPr>
          <w:cantSplit/>
        </w:trPr>
        <w:tc>
          <w:tcPr>
            <w:tcW w:w="2198" w:type="dxa"/>
            <w:gridSpan w:val="5"/>
            <w:tcBorders>
              <w:bottom w:val="single" w:sz="0" w:space="0" w:color="auto"/>
            </w:tcBorders>
          </w:tcPr>
          <w:p w14:paraId="4DCEBA88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Záznam provedl:</w:t>
            </w:r>
          </w:p>
        </w:tc>
        <w:tc>
          <w:tcPr>
            <w:tcW w:w="1570" w:type="dxa"/>
            <w:gridSpan w:val="4"/>
            <w:tcBorders>
              <w:bottom w:val="single" w:sz="0" w:space="0" w:color="auto"/>
            </w:tcBorders>
          </w:tcPr>
          <w:p w14:paraId="0ED6BF50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07.02.2022</w:t>
            </w:r>
          </w:p>
        </w:tc>
        <w:tc>
          <w:tcPr>
            <w:tcW w:w="11936" w:type="dxa"/>
            <w:gridSpan w:val="8"/>
            <w:tcBorders>
              <w:bottom w:val="single" w:sz="0" w:space="0" w:color="auto"/>
            </w:tcBorders>
          </w:tcPr>
          <w:p w14:paraId="5F76139D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Miroslava Rybínová</w:t>
            </w:r>
          </w:p>
        </w:tc>
      </w:tr>
      <w:tr w:rsidR="003A0141" w14:paraId="0E37A6AC" w14:textId="77777777">
        <w:trPr>
          <w:cantSplit/>
        </w:trPr>
        <w:tc>
          <w:tcPr>
            <w:tcW w:w="10050" w:type="dxa"/>
            <w:gridSpan w:val="15"/>
            <w:tcBorders>
              <w:top w:val="single" w:sz="0" w:space="0" w:color="auto"/>
              <w:bottom w:val="single" w:sz="4" w:space="0" w:color="auto"/>
            </w:tcBorders>
          </w:tcPr>
          <w:p w14:paraId="2A33301E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za měsíc 12 / 2021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4" w:space="0" w:color="auto"/>
            </w:tcBorders>
            <w:vAlign w:val="center"/>
          </w:tcPr>
          <w:p w14:paraId="08C9BD8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4" w:space="0" w:color="auto"/>
            </w:tcBorders>
            <w:vAlign w:val="center"/>
          </w:tcPr>
          <w:p w14:paraId="3E779FB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</w:tr>
      <w:tr w:rsidR="003A0141" w14:paraId="42A99B89" w14:textId="77777777">
        <w:trPr>
          <w:cantSplit/>
        </w:trPr>
        <w:tc>
          <w:tcPr>
            <w:tcW w:w="10050" w:type="dxa"/>
            <w:gridSpan w:val="15"/>
            <w:tcBorders>
              <w:top w:val="single" w:sz="0" w:space="0" w:color="auto"/>
              <w:bottom w:val="single" w:sz="0" w:space="0" w:color="auto"/>
            </w:tcBorders>
          </w:tcPr>
          <w:p w14:paraId="0801D0E1" w14:textId="77777777" w:rsidR="003A0141" w:rsidRDefault="008D3A4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48B70AA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3120640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254 783,07-</w:t>
            </w:r>
          </w:p>
        </w:tc>
      </w:tr>
    </w:tbl>
    <w:p w14:paraId="7FC0A571" w14:textId="77777777" w:rsidR="003A0141" w:rsidRDefault="003A0141">
      <w:pPr>
        <w:spacing w:after="0" w:line="1" w:lineRule="auto"/>
        <w:sectPr w:rsidR="003A014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1256"/>
        <w:gridCol w:w="471"/>
        <w:gridCol w:w="471"/>
        <w:gridCol w:w="471"/>
        <w:gridCol w:w="157"/>
        <w:gridCol w:w="786"/>
        <w:gridCol w:w="785"/>
        <w:gridCol w:w="785"/>
        <w:gridCol w:w="628"/>
        <w:gridCol w:w="1256"/>
        <w:gridCol w:w="1257"/>
        <w:gridCol w:w="628"/>
        <w:gridCol w:w="1256"/>
        <w:gridCol w:w="2513"/>
        <w:gridCol w:w="2513"/>
      </w:tblGrid>
      <w:tr w:rsidR="003A0141" w14:paraId="07EAC1BA" w14:textId="77777777">
        <w:trPr>
          <w:cantSplit/>
        </w:trPr>
        <w:tc>
          <w:tcPr>
            <w:tcW w:w="15704" w:type="dxa"/>
            <w:gridSpan w:val="16"/>
          </w:tcPr>
          <w:p w14:paraId="1C97D59E" w14:textId="77777777" w:rsidR="003A0141" w:rsidRDefault="008D3A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Zadaná maska:</w:t>
            </w:r>
          </w:p>
        </w:tc>
      </w:tr>
      <w:tr w:rsidR="003A0141" w14:paraId="370B9AE5" w14:textId="77777777">
        <w:trPr>
          <w:cantSplit/>
        </w:trPr>
        <w:tc>
          <w:tcPr>
            <w:tcW w:w="471" w:type="dxa"/>
          </w:tcPr>
          <w:p w14:paraId="5416C04E" w14:textId="77777777" w:rsidR="003A0141" w:rsidRDefault="008D3A4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</w:t>
            </w:r>
          </w:p>
        </w:tc>
        <w:tc>
          <w:tcPr>
            <w:tcW w:w="1256" w:type="dxa"/>
          </w:tcPr>
          <w:p w14:paraId="07DC51F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Číslo </w:t>
            </w:r>
            <w:proofErr w:type="spellStart"/>
            <w:r>
              <w:rPr>
                <w:rFonts w:ascii="Arial" w:hAnsi="Arial"/>
                <w:i/>
                <w:sz w:val="14"/>
              </w:rPr>
              <w:t>dokl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71" w:type="dxa"/>
          </w:tcPr>
          <w:p w14:paraId="2A41649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471" w:type="dxa"/>
          </w:tcPr>
          <w:p w14:paraId="29BC07D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</w:t>
            </w:r>
          </w:p>
        </w:tc>
        <w:tc>
          <w:tcPr>
            <w:tcW w:w="628" w:type="dxa"/>
            <w:gridSpan w:val="2"/>
          </w:tcPr>
          <w:p w14:paraId="2D856B91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786" w:type="dxa"/>
          </w:tcPr>
          <w:p w14:paraId="727C76C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85" w:type="dxa"/>
          </w:tcPr>
          <w:p w14:paraId="2BE6DAF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785" w:type="dxa"/>
          </w:tcPr>
          <w:p w14:paraId="5269E6D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</w:tcPr>
          <w:p w14:paraId="43CA25D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</w:tcPr>
          <w:p w14:paraId="3D1A917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257" w:type="dxa"/>
          </w:tcPr>
          <w:p w14:paraId="3F4BF67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84" w:type="dxa"/>
            <w:gridSpan w:val="2"/>
          </w:tcPr>
          <w:p w14:paraId="603C45A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513" w:type="dxa"/>
          </w:tcPr>
          <w:p w14:paraId="0349A1A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513" w:type="dxa"/>
          </w:tcPr>
          <w:p w14:paraId="3ACBC9DB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3A0141" w14:paraId="250AF14F" w14:textId="77777777">
        <w:trPr>
          <w:cantSplit/>
        </w:trPr>
        <w:tc>
          <w:tcPr>
            <w:tcW w:w="471" w:type="dxa"/>
            <w:shd w:val="clear" w:color="auto" w:fill="F3F3F3"/>
          </w:tcPr>
          <w:p w14:paraId="534226D8" w14:textId="77777777" w:rsidR="003A0141" w:rsidRDefault="008D3A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256" w:type="dxa"/>
            <w:shd w:val="clear" w:color="auto" w:fill="F3F3F3"/>
          </w:tcPr>
          <w:p w14:paraId="2BD91CA3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</w:t>
            </w:r>
          </w:p>
        </w:tc>
        <w:tc>
          <w:tcPr>
            <w:tcW w:w="471" w:type="dxa"/>
            <w:shd w:val="clear" w:color="auto" w:fill="F3F3F3"/>
          </w:tcPr>
          <w:p w14:paraId="432C6FD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</w:t>
            </w:r>
          </w:p>
        </w:tc>
        <w:tc>
          <w:tcPr>
            <w:tcW w:w="471" w:type="dxa"/>
            <w:shd w:val="clear" w:color="auto" w:fill="F3F3F3"/>
          </w:tcPr>
          <w:p w14:paraId="1ACB175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</w:t>
            </w:r>
          </w:p>
        </w:tc>
        <w:tc>
          <w:tcPr>
            <w:tcW w:w="628" w:type="dxa"/>
            <w:gridSpan w:val="2"/>
            <w:shd w:val="clear" w:color="auto" w:fill="F3F3F3"/>
          </w:tcPr>
          <w:p w14:paraId="7C4A6F9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</w:t>
            </w:r>
          </w:p>
        </w:tc>
        <w:tc>
          <w:tcPr>
            <w:tcW w:w="786" w:type="dxa"/>
            <w:shd w:val="clear" w:color="auto" w:fill="F3F3F3"/>
          </w:tcPr>
          <w:p w14:paraId="4EA6F22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785" w:type="dxa"/>
            <w:shd w:val="clear" w:color="auto" w:fill="F3F3F3"/>
          </w:tcPr>
          <w:p w14:paraId="75A4B255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785" w:type="dxa"/>
            <w:shd w:val="clear" w:color="auto" w:fill="F3F3F3"/>
          </w:tcPr>
          <w:p w14:paraId="4A5A63DC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</w:t>
            </w:r>
          </w:p>
        </w:tc>
        <w:tc>
          <w:tcPr>
            <w:tcW w:w="628" w:type="dxa"/>
            <w:shd w:val="clear" w:color="auto" w:fill="F3F3F3"/>
          </w:tcPr>
          <w:p w14:paraId="08B5C7D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</w:t>
            </w:r>
          </w:p>
        </w:tc>
        <w:tc>
          <w:tcPr>
            <w:tcW w:w="1256" w:type="dxa"/>
            <w:shd w:val="clear" w:color="auto" w:fill="F3F3F3"/>
          </w:tcPr>
          <w:p w14:paraId="40C1341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</w:t>
            </w:r>
          </w:p>
        </w:tc>
        <w:tc>
          <w:tcPr>
            <w:tcW w:w="1257" w:type="dxa"/>
            <w:shd w:val="clear" w:color="auto" w:fill="F3F3F3"/>
          </w:tcPr>
          <w:p w14:paraId="4EF72E4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</w:t>
            </w:r>
          </w:p>
        </w:tc>
        <w:tc>
          <w:tcPr>
            <w:tcW w:w="1884" w:type="dxa"/>
            <w:gridSpan w:val="2"/>
            <w:shd w:val="clear" w:color="auto" w:fill="F3F3F3"/>
          </w:tcPr>
          <w:p w14:paraId="7BB7BCF9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0000000000000</w:t>
            </w:r>
          </w:p>
        </w:tc>
        <w:tc>
          <w:tcPr>
            <w:tcW w:w="2513" w:type="dxa"/>
            <w:shd w:val="clear" w:color="auto" w:fill="F3F3F3"/>
          </w:tcPr>
          <w:p w14:paraId="52D99278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999 999 999 999,99-</w:t>
            </w:r>
          </w:p>
        </w:tc>
        <w:tc>
          <w:tcPr>
            <w:tcW w:w="2513" w:type="dxa"/>
            <w:shd w:val="clear" w:color="auto" w:fill="F3F3F3"/>
          </w:tcPr>
          <w:p w14:paraId="7FD4E2B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999 999 999 999,99-</w:t>
            </w:r>
          </w:p>
        </w:tc>
      </w:tr>
      <w:tr w:rsidR="003A0141" w14:paraId="24B59D6F" w14:textId="77777777">
        <w:trPr>
          <w:cantSplit/>
        </w:trPr>
        <w:tc>
          <w:tcPr>
            <w:tcW w:w="471" w:type="dxa"/>
            <w:tcBorders>
              <w:bottom w:val="single" w:sz="0" w:space="0" w:color="auto"/>
            </w:tcBorders>
            <w:shd w:val="clear" w:color="auto" w:fill="F3F3F3"/>
          </w:tcPr>
          <w:p w14:paraId="2FD8215E" w14:textId="77777777" w:rsidR="003A0141" w:rsidRDefault="008D3A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</w:t>
            </w:r>
          </w:p>
        </w:tc>
        <w:tc>
          <w:tcPr>
            <w:tcW w:w="1256" w:type="dxa"/>
            <w:tcBorders>
              <w:bottom w:val="single" w:sz="0" w:space="0" w:color="auto"/>
            </w:tcBorders>
            <w:shd w:val="clear" w:color="auto" w:fill="F3F3F3"/>
          </w:tcPr>
          <w:p w14:paraId="1184D96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*********</w:t>
            </w:r>
          </w:p>
        </w:tc>
        <w:tc>
          <w:tcPr>
            <w:tcW w:w="471" w:type="dxa"/>
            <w:tcBorders>
              <w:bottom w:val="single" w:sz="0" w:space="0" w:color="auto"/>
            </w:tcBorders>
            <w:shd w:val="clear" w:color="auto" w:fill="F3F3F3"/>
          </w:tcPr>
          <w:p w14:paraId="3096395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</w:t>
            </w:r>
          </w:p>
        </w:tc>
        <w:tc>
          <w:tcPr>
            <w:tcW w:w="471" w:type="dxa"/>
            <w:tcBorders>
              <w:bottom w:val="single" w:sz="0" w:space="0" w:color="auto"/>
            </w:tcBorders>
            <w:shd w:val="clear" w:color="auto" w:fill="F3F3F3"/>
          </w:tcPr>
          <w:p w14:paraId="0E22730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</w:t>
            </w:r>
          </w:p>
        </w:tc>
        <w:tc>
          <w:tcPr>
            <w:tcW w:w="628" w:type="dxa"/>
            <w:gridSpan w:val="2"/>
            <w:tcBorders>
              <w:bottom w:val="single" w:sz="0" w:space="0" w:color="auto"/>
            </w:tcBorders>
            <w:shd w:val="clear" w:color="auto" w:fill="F3F3F3"/>
          </w:tcPr>
          <w:p w14:paraId="5AA4BF9E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</w:t>
            </w:r>
          </w:p>
        </w:tc>
        <w:tc>
          <w:tcPr>
            <w:tcW w:w="786" w:type="dxa"/>
            <w:tcBorders>
              <w:bottom w:val="single" w:sz="0" w:space="0" w:color="auto"/>
            </w:tcBorders>
            <w:shd w:val="clear" w:color="auto" w:fill="F3F3F3"/>
          </w:tcPr>
          <w:p w14:paraId="7D5800F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</w:t>
            </w:r>
          </w:p>
        </w:tc>
        <w:tc>
          <w:tcPr>
            <w:tcW w:w="785" w:type="dxa"/>
            <w:tcBorders>
              <w:bottom w:val="single" w:sz="0" w:space="0" w:color="auto"/>
            </w:tcBorders>
            <w:shd w:val="clear" w:color="auto" w:fill="F3F3F3"/>
          </w:tcPr>
          <w:p w14:paraId="3428F0A6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</w:t>
            </w:r>
          </w:p>
        </w:tc>
        <w:tc>
          <w:tcPr>
            <w:tcW w:w="785" w:type="dxa"/>
            <w:tcBorders>
              <w:bottom w:val="single" w:sz="0" w:space="0" w:color="auto"/>
            </w:tcBorders>
            <w:shd w:val="clear" w:color="auto" w:fill="F3F3F3"/>
          </w:tcPr>
          <w:p w14:paraId="21A4D4B7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F3F3F3"/>
          </w:tcPr>
          <w:p w14:paraId="4B81441A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</w:t>
            </w:r>
          </w:p>
        </w:tc>
        <w:tc>
          <w:tcPr>
            <w:tcW w:w="1256" w:type="dxa"/>
            <w:tcBorders>
              <w:bottom w:val="single" w:sz="0" w:space="0" w:color="auto"/>
            </w:tcBorders>
            <w:shd w:val="clear" w:color="auto" w:fill="F3F3F3"/>
          </w:tcPr>
          <w:p w14:paraId="391E6832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*********</w:t>
            </w:r>
          </w:p>
        </w:tc>
        <w:tc>
          <w:tcPr>
            <w:tcW w:w="1257" w:type="dxa"/>
            <w:tcBorders>
              <w:bottom w:val="single" w:sz="0" w:space="0" w:color="auto"/>
            </w:tcBorders>
            <w:shd w:val="clear" w:color="auto" w:fill="F3F3F3"/>
          </w:tcPr>
          <w:p w14:paraId="5E901C5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**********</w:t>
            </w:r>
          </w:p>
        </w:tc>
        <w:tc>
          <w:tcPr>
            <w:tcW w:w="1884" w:type="dxa"/>
            <w:gridSpan w:val="2"/>
            <w:tcBorders>
              <w:bottom w:val="single" w:sz="0" w:space="0" w:color="auto"/>
            </w:tcBorders>
            <w:shd w:val="clear" w:color="auto" w:fill="F3F3F3"/>
          </w:tcPr>
          <w:p w14:paraId="599BBE5F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*************</w:t>
            </w:r>
          </w:p>
        </w:tc>
        <w:tc>
          <w:tcPr>
            <w:tcW w:w="2513" w:type="dxa"/>
            <w:tcBorders>
              <w:bottom w:val="single" w:sz="0" w:space="0" w:color="auto"/>
            </w:tcBorders>
            <w:shd w:val="clear" w:color="auto" w:fill="F3F3F3"/>
          </w:tcPr>
          <w:p w14:paraId="46E32604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999 999 999 999,99 </w:t>
            </w:r>
          </w:p>
        </w:tc>
        <w:tc>
          <w:tcPr>
            <w:tcW w:w="2513" w:type="dxa"/>
            <w:tcBorders>
              <w:bottom w:val="single" w:sz="0" w:space="0" w:color="auto"/>
            </w:tcBorders>
            <w:shd w:val="clear" w:color="auto" w:fill="F3F3F3"/>
          </w:tcPr>
          <w:p w14:paraId="133649B0" w14:textId="77777777" w:rsidR="003A0141" w:rsidRDefault="008D3A4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999 999 999 999,99 </w:t>
            </w:r>
          </w:p>
        </w:tc>
      </w:tr>
      <w:tr w:rsidR="003A0141" w14:paraId="1740C0F6" w14:textId="77777777">
        <w:trPr>
          <w:cantSplit/>
        </w:trPr>
        <w:tc>
          <w:tcPr>
            <w:tcW w:w="3140" w:type="dxa"/>
            <w:gridSpan w:val="5"/>
          </w:tcPr>
          <w:p w14:paraId="66658383" w14:textId="77777777" w:rsidR="003A0141" w:rsidRDefault="008D3A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Druhy dokladu v rozpočtu (H):</w:t>
            </w:r>
          </w:p>
        </w:tc>
        <w:tc>
          <w:tcPr>
            <w:tcW w:w="6282" w:type="dxa"/>
            <w:gridSpan w:val="8"/>
          </w:tcPr>
          <w:p w14:paraId="5F7330C6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2 - schválený rozpočet</w:t>
            </w:r>
          </w:p>
        </w:tc>
        <w:tc>
          <w:tcPr>
            <w:tcW w:w="6282" w:type="dxa"/>
            <w:gridSpan w:val="3"/>
          </w:tcPr>
          <w:p w14:paraId="61230341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3 - rozpočtové </w:t>
            </w:r>
            <w:proofErr w:type="gramStart"/>
            <w:r>
              <w:rPr>
                <w:rFonts w:ascii="Arial" w:hAnsi="Arial"/>
                <w:b/>
                <w:sz w:val="14"/>
              </w:rPr>
              <w:t>opatření(</w:t>
            </w:r>
            <w:proofErr w:type="gramEnd"/>
            <w:r>
              <w:rPr>
                <w:rFonts w:ascii="Arial" w:hAnsi="Arial"/>
                <w:b/>
                <w:sz w:val="14"/>
              </w:rPr>
              <w:t>DRUH_ROP=1)</w:t>
            </w:r>
          </w:p>
        </w:tc>
      </w:tr>
      <w:tr w:rsidR="003A0141" w14:paraId="7003338A" w14:textId="77777777">
        <w:trPr>
          <w:cantSplit/>
        </w:trPr>
        <w:tc>
          <w:tcPr>
            <w:tcW w:w="3140" w:type="dxa"/>
            <w:gridSpan w:val="5"/>
          </w:tcPr>
          <w:p w14:paraId="2A3769DF" w14:textId="77777777" w:rsidR="003A0141" w:rsidRDefault="003A014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282" w:type="dxa"/>
            <w:gridSpan w:val="8"/>
          </w:tcPr>
          <w:p w14:paraId="2AE554F3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6 - blokace </w:t>
            </w:r>
            <w:r>
              <w:rPr>
                <w:rFonts w:ascii="Arial" w:hAnsi="Arial"/>
                <w:b/>
                <w:sz w:val="14"/>
              </w:rPr>
              <w:t>rozpočtu (platební kalendář)</w:t>
            </w:r>
          </w:p>
        </w:tc>
        <w:tc>
          <w:tcPr>
            <w:tcW w:w="6282" w:type="dxa"/>
            <w:gridSpan w:val="3"/>
          </w:tcPr>
          <w:p w14:paraId="3AF8A5F3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7 - rozpočtové opatření (DRUH_ROP=3)</w:t>
            </w:r>
          </w:p>
        </w:tc>
      </w:tr>
      <w:tr w:rsidR="003A0141" w14:paraId="43267D55" w14:textId="77777777">
        <w:trPr>
          <w:cantSplit/>
        </w:trPr>
        <w:tc>
          <w:tcPr>
            <w:tcW w:w="3140" w:type="dxa"/>
            <w:gridSpan w:val="5"/>
          </w:tcPr>
          <w:p w14:paraId="45DD3449" w14:textId="77777777" w:rsidR="003A0141" w:rsidRDefault="003A014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282" w:type="dxa"/>
            <w:gridSpan w:val="8"/>
          </w:tcPr>
          <w:p w14:paraId="522BB7CC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8 - rozpočtové opatření (DRUH_ROP=5)</w:t>
            </w:r>
          </w:p>
        </w:tc>
        <w:tc>
          <w:tcPr>
            <w:tcW w:w="6282" w:type="dxa"/>
            <w:gridSpan w:val="3"/>
          </w:tcPr>
          <w:p w14:paraId="723700CC" w14:textId="77777777" w:rsidR="003A0141" w:rsidRDefault="008D3A4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9 - požadavek na rozpočet (návrh)</w:t>
            </w:r>
          </w:p>
        </w:tc>
      </w:tr>
      <w:tr w:rsidR="003A0141" w14:paraId="25D18C2C" w14:textId="77777777">
        <w:trPr>
          <w:cantSplit/>
        </w:trPr>
        <w:tc>
          <w:tcPr>
            <w:tcW w:w="15704" w:type="dxa"/>
            <w:gridSpan w:val="16"/>
          </w:tcPr>
          <w:p w14:paraId="36A2FD05" w14:textId="77777777" w:rsidR="003A0141" w:rsidRDefault="003A014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72FB4847" w14:textId="77777777" w:rsidR="008D3A48" w:rsidRDefault="008D3A48"/>
    <w:sectPr w:rsidR="008D3A4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7684" w14:textId="77777777" w:rsidR="008D3A48" w:rsidRDefault="008D3A48">
      <w:pPr>
        <w:spacing w:after="0" w:line="240" w:lineRule="auto"/>
      </w:pPr>
      <w:r>
        <w:separator/>
      </w:r>
    </w:p>
  </w:endnote>
  <w:endnote w:type="continuationSeparator" w:id="0">
    <w:p w14:paraId="7917E409" w14:textId="77777777" w:rsidR="008D3A48" w:rsidRDefault="008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0"/>
      <w:gridCol w:w="9423"/>
      <w:gridCol w:w="3141"/>
    </w:tblGrid>
    <w:tr w:rsidR="003A0141" w14:paraId="5ECD7549" w14:textId="77777777">
      <w:trPr>
        <w:cantSplit/>
      </w:trPr>
      <w:tc>
        <w:tcPr>
          <w:tcW w:w="3140" w:type="dxa"/>
          <w:tcBorders>
            <w:top w:val="single" w:sz="0" w:space="0" w:color="auto"/>
          </w:tcBorders>
        </w:tcPr>
        <w:p w14:paraId="4C9FC564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10.02.2022 </w:t>
          </w:r>
          <w:proofErr w:type="gramStart"/>
          <w:r>
            <w:rPr>
              <w:rFonts w:ascii="Arial" w:hAnsi="Arial"/>
              <w:i/>
              <w:sz w:val="14"/>
            </w:rPr>
            <w:t>14h</w:t>
          </w:r>
          <w:proofErr w:type="gramEnd"/>
          <w:r>
            <w:rPr>
              <w:rFonts w:ascii="Arial" w:hAnsi="Arial"/>
              <w:i/>
              <w:sz w:val="14"/>
            </w:rPr>
            <w:t xml:space="preserve"> 2m14s</w:t>
          </w:r>
        </w:p>
      </w:tc>
      <w:tc>
        <w:tcPr>
          <w:tcW w:w="9423" w:type="dxa"/>
          <w:tcBorders>
            <w:top w:val="single" w:sz="0" w:space="0" w:color="auto"/>
          </w:tcBorders>
        </w:tcPr>
        <w:p w14:paraId="28647E06" w14:textId="77777777" w:rsidR="003A0141" w:rsidRDefault="008D3A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3141" w:type="dxa"/>
          <w:tcBorders>
            <w:top w:val="single" w:sz="0" w:space="0" w:color="auto"/>
          </w:tcBorders>
        </w:tcPr>
        <w:p w14:paraId="324366DA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95C97">
            <w:rPr>
              <w:rFonts w:ascii="Arial" w:hAnsi="Arial"/>
              <w:i/>
              <w:sz w:val="14"/>
            </w:rPr>
            <w:fldChar w:fldCharType="separate"/>
          </w:r>
          <w:r w:rsidR="00395C9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95C97">
            <w:rPr>
              <w:rFonts w:ascii="Arial" w:hAnsi="Arial"/>
              <w:i/>
              <w:sz w:val="14"/>
            </w:rPr>
            <w:fldChar w:fldCharType="separate"/>
          </w:r>
          <w:r w:rsidR="00395C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0"/>
      <w:gridCol w:w="9423"/>
      <w:gridCol w:w="3141"/>
    </w:tblGrid>
    <w:tr w:rsidR="003A0141" w14:paraId="7A0DB2EF" w14:textId="77777777">
      <w:trPr>
        <w:cantSplit/>
      </w:trPr>
      <w:tc>
        <w:tcPr>
          <w:tcW w:w="3140" w:type="dxa"/>
          <w:tcBorders>
            <w:top w:val="single" w:sz="0" w:space="0" w:color="auto"/>
          </w:tcBorders>
        </w:tcPr>
        <w:p w14:paraId="5EAA0384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10.02.2022 </w:t>
          </w:r>
          <w:proofErr w:type="gramStart"/>
          <w:r>
            <w:rPr>
              <w:rFonts w:ascii="Arial" w:hAnsi="Arial"/>
              <w:i/>
              <w:sz w:val="14"/>
            </w:rPr>
            <w:t>14h</w:t>
          </w:r>
          <w:proofErr w:type="gramEnd"/>
          <w:r>
            <w:rPr>
              <w:rFonts w:ascii="Arial" w:hAnsi="Arial"/>
              <w:i/>
              <w:sz w:val="14"/>
            </w:rPr>
            <w:t xml:space="preserve"> 2m14s</w:t>
          </w:r>
        </w:p>
      </w:tc>
      <w:tc>
        <w:tcPr>
          <w:tcW w:w="9423" w:type="dxa"/>
          <w:tcBorders>
            <w:top w:val="single" w:sz="0" w:space="0" w:color="auto"/>
          </w:tcBorders>
        </w:tcPr>
        <w:p w14:paraId="3B55C29C" w14:textId="77777777" w:rsidR="003A0141" w:rsidRDefault="008D3A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GORDIC spol. s r. o.</w:t>
          </w:r>
        </w:p>
      </w:tc>
      <w:tc>
        <w:tcPr>
          <w:tcW w:w="3141" w:type="dxa"/>
          <w:tcBorders>
            <w:top w:val="single" w:sz="0" w:space="0" w:color="auto"/>
          </w:tcBorders>
        </w:tcPr>
        <w:p w14:paraId="6417A479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95C97">
            <w:rPr>
              <w:rFonts w:ascii="Arial" w:hAnsi="Arial"/>
              <w:i/>
              <w:sz w:val="14"/>
            </w:rPr>
            <w:fldChar w:fldCharType="separate"/>
          </w:r>
          <w:r w:rsidR="00395C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95C97">
            <w:rPr>
              <w:rFonts w:ascii="Arial" w:hAnsi="Arial"/>
              <w:i/>
              <w:sz w:val="14"/>
            </w:rPr>
            <w:fldChar w:fldCharType="separate"/>
          </w:r>
          <w:r w:rsidR="00395C9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0"/>
      <w:gridCol w:w="9423"/>
      <w:gridCol w:w="3141"/>
    </w:tblGrid>
    <w:tr w:rsidR="003A0141" w14:paraId="56324CF1" w14:textId="77777777">
      <w:trPr>
        <w:cantSplit/>
      </w:trPr>
      <w:tc>
        <w:tcPr>
          <w:tcW w:w="3140" w:type="dxa"/>
          <w:tcBorders>
            <w:top w:val="single" w:sz="0" w:space="0" w:color="auto"/>
          </w:tcBorders>
        </w:tcPr>
        <w:p w14:paraId="70BE39A0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10.02.2022 </w:t>
          </w:r>
          <w:proofErr w:type="gramStart"/>
          <w:r>
            <w:rPr>
              <w:rFonts w:ascii="Arial" w:hAnsi="Arial"/>
              <w:i/>
              <w:sz w:val="14"/>
            </w:rPr>
            <w:t>14h</w:t>
          </w:r>
          <w:proofErr w:type="gramEnd"/>
          <w:r>
            <w:rPr>
              <w:rFonts w:ascii="Arial" w:hAnsi="Arial"/>
              <w:i/>
              <w:sz w:val="14"/>
            </w:rPr>
            <w:t xml:space="preserve"> 2m14s</w:t>
          </w:r>
        </w:p>
      </w:tc>
      <w:tc>
        <w:tcPr>
          <w:tcW w:w="9423" w:type="dxa"/>
          <w:tcBorders>
            <w:top w:val="single" w:sz="0" w:space="0" w:color="auto"/>
          </w:tcBorders>
        </w:tcPr>
        <w:p w14:paraId="4CB5A224" w14:textId="77777777" w:rsidR="003A0141" w:rsidRDefault="008D3A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 xml:space="preserve">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3141" w:type="dxa"/>
          <w:tcBorders>
            <w:top w:val="single" w:sz="0" w:space="0" w:color="auto"/>
          </w:tcBorders>
        </w:tcPr>
        <w:p w14:paraId="6F1A1205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0"/>
      <w:gridCol w:w="9423"/>
      <w:gridCol w:w="3141"/>
    </w:tblGrid>
    <w:tr w:rsidR="003A0141" w14:paraId="1A18B376" w14:textId="77777777">
      <w:trPr>
        <w:cantSplit/>
      </w:trPr>
      <w:tc>
        <w:tcPr>
          <w:tcW w:w="3140" w:type="dxa"/>
          <w:tcBorders>
            <w:top w:val="single" w:sz="0" w:space="0" w:color="auto"/>
          </w:tcBorders>
        </w:tcPr>
        <w:p w14:paraId="346F1EA6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10.02.2022 </w:t>
          </w:r>
          <w:proofErr w:type="gramStart"/>
          <w:r>
            <w:rPr>
              <w:rFonts w:ascii="Arial" w:hAnsi="Arial"/>
              <w:i/>
              <w:sz w:val="14"/>
            </w:rPr>
            <w:t>14h</w:t>
          </w:r>
          <w:proofErr w:type="gramEnd"/>
          <w:r>
            <w:rPr>
              <w:rFonts w:ascii="Arial" w:hAnsi="Arial"/>
              <w:i/>
              <w:sz w:val="14"/>
            </w:rPr>
            <w:t xml:space="preserve"> 2m14s</w:t>
          </w:r>
        </w:p>
      </w:tc>
      <w:tc>
        <w:tcPr>
          <w:tcW w:w="9423" w:type="dxa"/>
          <w:tcBorders>
            <w:top w:val="single" w:sz="0" w:space="0" w:color="auto"/>
          </w:tcBorders>
        </w:tcPr>
        <w:p w14:paraId="25F78300" w14:textId="77777777" w:rsidR="003A0141" w:rsidRDefault="008D3A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3141" w:type="dxa"/>
          <w:tcBorders>
            <w:top w:val="single" w:sz="0" w:space="0" w:color="auto"/>
          </w:tcBorders>
        </w:tcPr>
        <w:p w14:paraId="23694F6C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0"/>
      <w:gridCol w:w="9423"/>
      <w:gridCol w:w="3141"/>
    </w:tblGrid>
    <w:tr w:rsidR="003A0141" w14:paraId="60998456" w14:textId="77777777">
      <w:trPr>
        <w:cantSplit/>
      </w:trPr>
      <w:tc>
        <w:tcPr>
          <w:tcW w:w="3140" w:type="dxa"/>
          <w:tcBorders>
            <w:top w:val="single" w:sz="0" w:space="0" w:color="auto"/>
          </w:tcBorders>
        </w:tcPr>
        <w:p w14:paraId="17F8B8A8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10.02.2022 </w:t>
          </w:r>
          <w:proofErr w:type="gramStart"/>
          <w:r>
            <w:rPr>
              <w:rFonts w:ascii="Arial" w:hAnsi="Arial"/>
              <w:i/>
              <w:sz w:val="14"/>
            </w:rPr>
            <w:t>14h</w:t>
          </w:r>
          <w:proofErr w:type="gramEnd"/>
          <w:r>
            <w:rPr>
              <w:rFonts w:ascii="Arial" w:hAnsi="Arial"/>
              <w:i/>
              <w:sz w:val="14"/>
            </w:rPr>
            <w:t xml:space="preserve"> 2m14s</w:t>
          </w:r>
        </w:p>
      </w:tc>
      <w:tc>
        <w:tcPr>
          <w:tcW w:w="9423" w:type="dxa"/>
          <w:tcBorders>
            <w:top w:val="single" w:sz="0" w:space="0" w:color="auto"/>
          </w:tcBorders>
        </w:tcPr>
        <w:p w14:paraId="3BD0BFC7" w14:textId="77777777" w:rsidR="003A0141" w:rsidRDefault="008D3A4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3141" w:type="dxa"/>
          <w:tcBorders>
            <w:top w:val="single" w:sz="0" w:space="0" w:color="auto"/>
          </w:tcBorders>
        </w:tcPr>
        <w:p w14:paraId="5259F85A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4467" w14:textId="77777777" w:rsidR="008D3A48" w:rsidRDefault="008D3A48">
      <w:pPr>
        <w:spacing w:after="0" w:line="240" w:lineRule="auto"/>
      </w:pPr>
      <w:r>
        <w:separator/>
      </w:r>
    </w:p>
  </w:footnote>
  <w:footnote w:type="continuationSeparator" w:id="0">
    <w:p w14:paraId="0691CC2D" w14:textId="77777777" w:rsidR="008D3A48" w:rsidRDefault="008D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8"/>
    </w:tblGrid>
    <w:tr w:rsidR="003A0141" w14:paraId="2A7196D9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7AE0F4A5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14:paraId="231652C2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 xml:space="preserve">001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20042021 / 17092021)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1256"/>
      <w:gridCol w:w="942"/>
      <w:gridCol w:w="314"/>
      <w:gridCol w:w="236"/>
      <w:gridCol w:w="628"/>
      <w:gridCol w:w="644"/>
      <w:gridCol w:w="628"/>
      <w:gridCol w:w="628"/>
      <w:gridCol w:w="1256"/>
      <w:gridCol w:w="1414"/>
      <w:gridCol w:w="1806"/>
      <w:gridCol w:w="2826"/>
      <w:gridCol w:w="2812"/>
    </w:tblGrid>
    <w:tr w:rsidR="003A0141" w14:paraId="3283FA8E" w14:textId="77777777">
      <w:trPr>
        <w:cantSplit/>
      </w:trPr>
      <w:tc>
        <w:tcPr>
          <w:tcW w:w="2826" w:type="dxa"/>
          <w:gridSpan w:val="4"/>
          <w:tcBorders>
            <w:bottom w:val="single" w:sz="0" w:space="0" w:color="auto"/>
          </w:tcBorders>
        </w:tcPr>
        <w:p w14:paraId="684F6D58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gridSpan w:val="10"/>
          <w:tcBorders>
            <w:bottom w:val="single" w:sz="0" w:space="0" w:color="auto"/>
          </w:tcBorders>
        </w:tcPr>
        <w:p w14:paraId="4A22C247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20042021 / 17092021)</w:t>
          </w:r>
        </w:p>
      </w:tc>
    </w:tr>
    <w:tr w:rsidR="003A0141" w14:paraId="6ED48758" w14:textId="77777777">
      <w:trPr>
        <w:cantSplit/>
      </w:trPr>
      <w:tc>
        <w:tcPr>
          <w:tcW w:w="3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C2FEE7C" w14:textId="77777777" w:rsidR="003A0141" w:rsidRDefault="008D3A48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25DCB6CF" w14:textId="77777777" w:rsidR="003A0141" w:rsidRDefault="008D3A48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9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1F5DD9AD" w14:textId="77777777" w:rsidR="003A0141" w:rsidRDefault="008D3A48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Den/   Měsíc</w:t>
          </w:r>
        </w:p>
      </w:tc>
      <w:tc>
        <w:tcPr>
          <w:tcW w:w="550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6E747758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5135F56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64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533D1D2A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6A94B390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65B99D50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CD4E586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14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2E7608E4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80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13FEA0C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282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C029253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281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59B423F6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3A0141" w14:paraId="77D06BBD" w14:textId="77777777">
      <w:trPr>
        <w:cantSplit/>
      </w:trPr>
      <w:tc>
        <w:tcPr>
          <w:tcW w:w="15704" w:type="dxa"/>
          <w:gridSpan w:val="14"/>
          <w:tcMar>
            <w:top w:w="4" w:type="dxa"/>
            <w:bottom w:w="4" w:type="dxa"/>
          </w:tcMar>
        </w:tcPr>
        <w:p w14:paraId="6A591D92" w14:textId="77777777" w:rsidR="003A0141" w:rsidRDefault="003A014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0ED7" w14:textId="77777777" w:rsidR="00000000" w:rsidRDefault="008D3A48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8"/>
    </w:tblGrid>
    <w:tr w:rsidR="003A0141" w14:paraId="7F642F93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43713D47" w14:textId="77777777" w:rsidR="003A0141" w:rsidRDefault="008D3A4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14:paraId="6A48A162" w14:textId="77777777" w:rsidR="003A0141" w:rsidRDefault="008D3A4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20042021 / 17092021)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AD5E" w14:textId="77777777" w:rsidR="00000000" w:rsidRDefault="008D3A4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41"/>
    <w:rsid w:val="00395C97"/>
    <w:rsid w:val="003A0141"/>
    <w:rsid w:val="008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7C00"/>
  <w15:docId w15:val="{8B92A661-BF33-4C19-8B1A-62F7070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Účetní Rybínová</cp:lastModifiedBy>
  <cp:revision>2</cp:revision>
  <dcterms:created xsi:type="dcterms:W3CDTF">2022-02-10T13:04:00Z</dcterms:created>
  <dcterms:modified xsi:type="dcterms:W3CDTF">2022-02-10T13:04:00Z</dcterms:modified>
</cp:coreProperties>
</file>